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Мобилизационная неделя с 13 декабря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16.12.202109:12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Мобилизационная неделя с 13 декабря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ВФГКУ «Национальный горноспасательный центр» прошла мобилизационнаянеделя.</w:t>
            </w:r>
            <w:br/>
            <w:br/>
            <w:r>
              <w:rPr/>
              <w:t xml:space="preserve"> В соответствии с планом мероприятий по мобилизационнойподготовке в период с 13 по 17 декабря текущего в Учреждении прошламобилизационная неделя, целью которой было поддержаниемобилизационных документов в актуальном состоянии, а такжеповышение знаний, совершенствование умений и навыков должностныхлиц при планировании и проведении мобилизационных мероприятий.Также в ходе мобилизационной недели была проведена работа поподведению итогов работы мобилизационного органа учреждения за 2021год и подготовке учреждения к зимнему периоду обучения на 2022год.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2026-03-04T04:06:18+03:00</dcterms:created>
  <dcterms:modified xsi:type="dcterms:W3CDTF">2026-03-04T04:06:18+03:00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